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ED942" w14:textId="77777777" w:rsidR="002833F3" w:rsidRPr="002833F3" w:rsidRDefault="002833F3" w:rsidP="002833F3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bookmarkStart w:id="0" w:name="_GoBack"/>
      <w:bookmarkEnd w:id="0"/>
      <w:r w:rsidRPr="002833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Форма заявки </w:t>
      </w:r>
      <w:r w:rsidRPr="002833F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ar-SA"/>
          <w14:ligatures w14:val="none"/>
        </w:rPr>
        <w:t xml:space="preserve">претендента на участие </w:t>
      </w:r>
      <w:r w:rsidRPr="002833F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ar-SA"/>
          <w14:ligatures w14:val="none"/>
        </w:rPr>
        <w:br/>
        <w:t xml:space="preserve">в </w:t>
      </w:r>
      <w:r w:rsidRPr="002833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Международном </w:t>
      </w:r>
      <w:r w:rsidRPr="002833F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ar-SA"/>
          <w14:ligatures w14:val="none"/>
        </w:rPr>
        <w:t xml:space="preserve">конкурсе </w:t>
      </w:r>
      <w:r w:rsidRPr="002833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«</w:t>
      </w:r>
      <w:r w:rsidRPr="002833F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ar-SA"/>
          <w14:ligatures w14:val="none"/>
        </w:rPr>
        <w:t xml:space="preserve">Лучший молодой метролог </w:t>
      </w:r>
      <w:r w:rsidRPr="002833F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СНГ</w:t>
      </w:r>
      <w:r w:rsidRPr="002833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»</w:t>
      </w:r>
    </w:p>
    <w:p w14:paraId="7E016DB9" w14:textId="77777777" w:rsidR="002833F3" w:rsidRPr="002833F3" w:rsidRDefault="002833F3" w:rsidP="0028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Cs w:val="24"/>
          <w:lang w:val="x-none"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i/>
          <w:kern w:val="0"/>
          <w:szCs w:val="24"/>
          <w:lang w:val="x-none" w:eastAsia="ar-SA"/>
          <w14:ligatures w14:val="none"/>
        </w:rPr>
        <w:t xml:space="preserve">Заполняется претендентом и </w:t>
      </w:r>
      <w:r w:rsidRPr="002833F3">
        <w:rPr>
          <w:rFonts w:ascii="Times New Roman" w:eastAsia="Times New Roman" w:hAnsi="Times New Roman" w:cs="Times New Roman"/>
          <w:i/>
          <w:kern w:val="0"/>
          <w:szCs w:val="24"/>
          <w:lang w:eastAsia="ar-SA"/>
          <w14:ligatures w14:val="none"/>
        </w:rPr>
        <w:t>заверяется</w:t>
      </w:r>
      <w:r w:rsidRPr="002833F3">
        <w:rPr>
          <w:rFonts w:ascii="Times New Roman" w:eastAsia="Times New Roman" w:hAnsi="Times New Roman" w:cs="Times New Roman"/>
          <w:i/>
          <w:kern w:val="0"/>
          <w:szCs w:val="24"/>
          <w:lang w:val="x-none" w:eastAsia="ar-SA"/>
          <w14:ligatures w14:val="none"/>
        </w:rPr>
        <w:t xml:space="preserve"> руководителем </w:t>
      </w:r>
      <w:r w:rsidRPr="002833F3">
        <w:rPr>
          <w:rFonts w:ascii="Times New Roman" w:eastAsia="Times New Roman" w:hAnsi="Times New Roman" w:cs="Times New Roman"/>
          <w:i/>
          <w:kern w:val="0"/>
          <w:szCs w:val="24"/>
          <w:lang w:eastAsia="ar-SA"/>
          <w14:ligatures w14:val="none"/>
        </w:rPr>
        <w:t>организации</w:t>
      </w:r>
      <w:r w:rsidRPr="002833F3">
        <w:rPr>
          <w:rFonts w:ascii="Times New Roman" w:eastAsia="Times New Roman" w:hAnsi="Times New Roman" w:cs="Times New Roman"/>
          <w:i/>
          <w:kern w:val="0"/>
          <w:szCs w:val="24"/>
          <w:lang w:val="x-none" w:eastAsia="ar-SA"/>
          <w14:ligatures w14:val="none"/>
        </w:rPr>
        <w:t xml:space="preserve">, </w:t>
      </w:r>
      <w:r w:rsidRPr="002833F3">
        <w:rPr>
          <w:rFonts w:ascii="Times New Roman" w:eastAsia="Times New Roman" w:hAnsi="Times New Roman" w:cs="Times New Roman"/>
          <w:i/>
          <w:kern w:val="0"/>
          <w:szCs w:val="24"/>
          <w:lang w:val="x-none" w:eastAsia="ar-SA"/>
          <w14:ligatures w14:val="none"/>
        </w:rPr>
        <w:br/>
        <w:t>выдвинувше</w:t>
      </w:r>
      <w:r w:rsidRPr="002833F3">
        <w:rPr>
          <w:rFonts w:ascii="Times New Roman" w:eastAsia="Times New Roman" w:hAnsi="Times New Roman" w:cs="Times New Roman"/>
          <w:i/>
          <w:kern w:val="0"/>
          <w:szCs w:val="24"/>
          <w:lang w:eastAsia="ar-SA"/>
          <w14:ligatures w14:val="none"/>
        </w:rPr>
        <w:t>й</w:t>
      </w:r>
      <w:r w:rsidRPr="002833F3">
        <w:rPr>
          <w:rFonts w:ascii="Times New Roman" w:eastAsia="Times New Roman" w:hAnsi="Times New Roman" w:cs="Times New Roman"/>
          <w:i/>
          <w:kern w:val="0"/>
          <w:szCs w:val="24"/>
          <w:lang w:val="x-none" w:eastAsia="ar-SA"/>
          <w14:ligatures w14:val="none"/>
        </w:rPr>
        <w:t xml:space="preserve"> претендента</w:t>
      </w:r>
    </w:p>
    <w:p w14:paraId="17DB4D9E" w14:textId="77777777" w:rsidR="002833F3" w:rsidRPr="002833F3" w:rsidRDefault="002833F3" w:rsidP="002833F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533D602B" w14:textId="77777777" w:rsidR="002833F3" w:rsidRPr="002833F3" w:rsidRDefault="002833F3" w:rsidP="0028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ar-SA"/>
          <w14:ligatures w14:val="none"/>
        </w:rPr>
        <w:t xml:space="preserve">Полное наименование </w:t>
      </w:r>
      <w:r w:rsidRPr="002833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организации</w:t>
      </w:r>
      <w:r w:rsidRPr="002833F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ar-SA"/>
          <w14:ligatures w14:val="none"/>
        </w:rPr>
        <w:t>, выдвинувше</w:t>
      </w:r>
      <w:r w:rsidRPr="002833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й</w:t>
      </w:r>
      <w:r w:rsidRPr="002833F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ar-SA"/>
          <w14:ligatures w14:val="none"/>
        </w:rPr>
        <w:t xml:space="preserve"> претендента</w:t>
      </w:r>
    </w:p>
    <w:p w14:paraId="749F2D2E" w14:textId="77777777" w:rsidR="002833F3" w:rsidRPr="002833F3" w:rsidRDefault="002833F3" w:rsidP="00283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(индекс, почтовый адрес, телефон, е-mail)</w:t>
      </w:r>
    </w:p>
    <w:p w14:paraId="19953C91" w14:textId="77777777" w:rsidR="002833F3" w:rsidRPr="002833F3" w:rsidRDefault="002833F3" w:rsidP="00283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0D414E16" w14:textId="77777777" w:rsidR="002833F3" w:rsidRPr="002833F3" w:rsidRDefault="002833F3" w:rsidP="002833F3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ЗАЯВКА</w:t>
      </w:r>
    </w:p>
    <w:p w14:paraId="1D5D5971" w14:textId="77777777" w:rsidR="002833F3" w:rsidRPr="002833F3" w:rsidRDefault="002833F3" w:rsidP="00283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молодого метролога – претендента на участие </w:t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в </w:t>
      </w:r>
      <w:r w:rsidRPr="002833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Международном конкурсе</w:t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2833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«Лучший молодой метролог </w:t>
      </w:r>
      <w:r w:rsidRPr="002833F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СНГ</w:t>
      </w:r>
      <w:r w:rsidRPr="002833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» </w:t>
      </w:r>
    </w:p>
    <w:p w14:paraId="213D076A" w14:textId="77777777" w:rsidR="002833F3" w:rsidRPr="002833F3" w:rsidRDefault="002833F3" w:rsidP="00283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5295"/>
      </w:tblGrid>
      <w:tr w:rsidR="002833F3" w:rsidRPr="002833F3" w14:paraId="3136F439" w14:textId="7777777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522C4C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Фамилия, имя и отчество</w:t>
            </w: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e-BY" w:eastAsia="ar-SA"/>
                <w14:ligatures w14:val="none"/>
              </w:rPr>
              <w:t xml:space="preserve"> </w:t>
            </w: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претендента </w:t>
            </w: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br/>
              <w:t>на участие в конкурсе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7A41B2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ind w:left="-187" w:righ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2833F3" w:rsidRPr="002833F3" w14:paraId="0E37052D" w14:textId="7777777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440F24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Число, месяц и год рождения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05A926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ind w:left="-187" w:righ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2833F3" w:rsidRPr="002833F3" w14:paraId="24EDAE75" w14:textId="7777777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CE582D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Наименование научной работы, представляемой на конкурс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19A577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ind w:left="-187" w:right="-10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ar-SA"/>
                <w14:ligatures w14:val="none"/>
              </w:rPr>
            </w:pPr>
          </w:p>
        </w:tc>
      </w:tr>
      <w:tr w:rsidR="002833F3" w:rsidRPr="002833F3" w14:paraId="73F192E1" w14:textId="7777777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4A8B61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Конкурсная номинация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D1F004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ind w:left="-187" w:right="-10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ar-SA"/>
                <w14:ligatures w14:val="none"/>
              </w:rPr>
            </w:pPr>
          </w:p>
        </w:tc>
      </w:tr>
      <w:tr w:rsidR="002833F3" w:rsidRPr="002833F3" w14:paraId="2A034788" w14:textId="7777777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9CC23E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Соавторы (при наличии)*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48BC8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ind w:left="-187" w:right="-10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ar-SA"/>
                <w14:ligatures w14:val="none"/>
              </w:rPr>
            </w:pPr>
          </w:p>
        </w:tc>
      </w:tr>
      <w:tr w:rsidR="002833F3" w:rsidRPr="002833F3" w14:paraId="28F0601D" w14:textId="77777777">
        <w:tc>
          <w:tcPr>
            <w:tcW w:w="3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BF802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Полное и сокращенное наименование организации</w:t>
            </w:r>
          </w:p>
        </w:tc>
        <w:tc>
          <w:tcPr>
            <w:tcW w:w="5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4921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2833F3" w:rsidRPr="002833F3" w14:paraId="1190591C" w14:textId="77777777">
        <w:tc>
          <w:tcPr>
            <w:tcW w:w="3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40C4F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Подразделение</w:t>
            </w:r>
          </w:p>
        </w:tc>
        <w:tc>
          <w:tcPr>
            <w:tcW w:w="5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E906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2833F3" w:rsidRPr="002833F3" w14:paraId="6FA44C75" w14:textId="77777777">
        <w:tc>
          <w:tcPr>
            <w:tcW w:w="3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7370D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Научная степень</w:t>
            </w:r>
          </w:p>
        </w:tc>
        <w:tc>
          <w:tcPr>
            <w:tcW w:w="5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CA2F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2833F3" w:rsidRPr="002833F3" w14:paraId="3AB69D2D" w14:textId="77777777">
        <w:tc>
          <w:tcPr>
            <w:tcW w:w="3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6071D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Научное звание</w:t>
            </w:r>
          </w:p>
        </w:tc>
        <w:tc>
          <w:tcPr>
            <w:tcW w:w="5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9883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2833F3" w:rsidRPr="002833F3" w14:paraId="700DA086" w14:textId="77777777">
        <w:tc>
          <w:tcPr>
            <w:tcW w:w="3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89B0C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Стаж работы в сфере метрологии (количество лет)</w:t>
            </w:r>
          </w:p>
        </w:tc>
        <w:tc>
          <w:tcPr>
            <w:tcW w:w="5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CAB6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2833F3" w:rsidRPr="002833F3" w14:paraId="6E8CBFDA" w14:textId="77777777">
        <w:tc>
          <w:tcPr>
            <w:tcW w:w="3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430E9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Номер </w:t>
            </w:r>
            <w:r w:rsidRPr="002833F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мобильного</w:t>
            </w: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телефона</w:t>
            </w:r>
          </w:p>
        </w:tc>
        <w:tc>
          <w:tcPr>
            <w:tcW w:w="5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3AC7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2833F3" w:rsidRPr="002833F3" w14:paraId="0D5B96CD" w14:textId="77777777">
        <w:tc>
          <w:tcPr>
            <w:tcW w:w="3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90D0D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ar-SA"/>
                <w14:ligatures w14:val="none"/>
              </w:rPr>
            </w:pP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E</w:t>
            </w:r>
            <w:r w:rsidRPr="002833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-mail </w:t>
            </w:r>
          </w:p>
        </w:tc>
        <w:tc>
          <w:tcPr>
            <w:tcW w:w="5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7320" w14:textId="77777777" w:rsidR="002833F3" w:rsidRPr="002833F3" w:rsidRDefault="002833F3" w:rsidP="002833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ar-SA"/>
                <w14:ligatures w14:val="none"/>
              </w:rPr>
            </w:pPr>
          </w:p>
        </w:tc>
      </w:tr>
    </w:tbl>
    <w:p w14:paraId="0DB4F9D6" w14:textId="77777777" w:rsidR="002833F3" w:rsidRPr="002833F3" w:rsidRDefault="002833F3" w:rsidP="00283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2E14588" w14:textId="77777777" w:rsidR="002833F3" w:rsidRPr="002833F3" w:rsidRDefault="002833F3" w:rsidP="002833F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Настоящим выражаем согласие с тем, что:</w:t>
      </w:r>
    </w:p>
    <w:p w14:paraId="4735547D" w14:textId="77777777" w:rsidR="002833F3" w:rsidRPr="002833F3" w:rsidRDefault="002833F3" w:rsidP="002833F3">
      <w:pPr>
        <w:numPr>
          <w:ilvl w:val="0"/>
          <w:numId w:val="1"/>
        </w:numPr>
        <w:tabs>
          <w:tab w:val="clear" w:pos="720"/>
          <w:tab w:val="num" w:pos="851"/>
        </w:tabs>
        <w:suppressAutoHyphens/>
        <w:spacing w:after="0" w:line="240" w:lineRule="auto"/>
        <w:ind w:left="567" w:right="-143" w:hanging="20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прилагаемая работа, представленная указанным выше автором (группой авторов), будет включена в </w:t>
      </w:r>
      <w:r w:rsidRPr="002833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Сборник трудов Международного конкурса «Лучший молодой метролог СНГ»</w:t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в полном объеме,</w:t>
      </w:r>
    </w:p>
    <w:p w14:paraId="63F71068" w14:textId="77777777" w:rsidR="002833F3" w:rsidRPr="002833F3" w:rsidRDefault="002833F3" w:rsidP="002833F3">
      <w:pPr>
        <w:numPr>
          <w:ilvl w:val="0"/>
          <w:numId w:val="1"/>
        </w:numPr>
        <w:tabs>
          <w:tab w:val="clear" w:pos="720"/>
          <w:tab w:val="num" w:pos="851"/>
        </w:tabs>
        <w:suppressAutoHyphens/>
        <w:spacing w:after="0" w:line="240" w:lineRule="auto"/>
        <w:ind w:left="567" w:right="-143" w:hanging="20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доступ к материалам работы, демонстрируемым на конкурсе в виде презентации, получат все участники мероприятия,</w:t>
      </w:r>
    </w:p>
    <w:p w14:paraId="183D4D2F" w14:textId="77777777" w:rsidR="002833F3" w:rsidRPr="002833F3" w:rsidRDefault="002833F3" w:rsidP="00283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и подтверждаем соблюдение правил, установленных для подготовки публикаций, докладов и т.д. в нашей организации.</w:t>
      </w:r>
    </w:p>
    <w:p w14:paraId="02C6D108" w14:textId="77777777" w:rsidR="002833F3" w:rsidRPr="002833F3" w:rsidRDefault="002833F3" w:rsidP="00283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04DC1ED" w14:textId="77777777" w:rsidR="002833F3" w:rsidRPr="002833F3" w:rsidRDefault="002833F3" w:rsidP="002833F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Претендент (имя/подпись)</w:t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______________ / ___________________/</w:t>
      </w:r>
    </w:p>
    <w:p w14:paraId="62156668" w14:textId="77777777" w:rsidR="002833F3" w:rsidRPr="002833F3" w:rsidRDefault="002833F3" w:rsidP="002833F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A06954C" w14:textId="77777777" w:rsidR="002833F3" w:rsidRPr="002833F3" w:rsidRDefault="002833F3" w:rsidP="002833F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Соавтор #1 (имя/ подпись)* </w:t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______________ / ___________________/</w:t>
      </w:r>
    </w:p>
    <w:p w14:paraId="199A6592" w14:textId="77777777" w:rsidR="002833F3" w:rsidRPr="002833F3" w:rsidRDefault="002833F3" w:rsidP="002833F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Соавтор #2 (имя/подпись)* </w:t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______________ / ___________________/</w:t>
      </w:r>
    </w:p>
    <w:p w14:paraId="5337472A" w14:textId="77777777" w:rsidR="002833F3" w:rsidRPr="002833F3" w:rsidRDefault="002833F3" w:rsidP="002833F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Соавтор #3 (имя/подпись)* </w:t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______________ / ___________________/</w:t>
      </w:r>
    </w:p>
    <w:p w14:paraId="0AB1E7C9" w14:textId="77777777" w:rsidR="002833F3" w:rsidRPr="002833F3" w:rsidRDefault="002833F3" w:rsidP="00283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615AF1B" w14:textId="77777777" w:rsidR="002833F3" w:rsidRPr="002833F3" w:rsidRDefault="002833F3" w:rsidP="0028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outlineLvl w:val="0"/>
        <w:rPr>
          <w:rFonts w:ascii="Courier New" w:eastAsia="Times New Roman" w:hAnsi="Courier New" w:cs="Times New Roman"/>
          <w:kern w:val="0"/>
          <w:sz w:val="24"/>
          <w:szCs w:val="24"/>
          <w:lang w:val="x-none"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  <w14:ligatures w14:val="none"/>
        </w:rPr>
        <w:t xml:space="preserve">Руководитель </w:t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организации</w:t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  <w14:ligatures w14:val="none"/>
        </w:rPr>
        <w:t xml:space="preserve">        </w:t>
      </w:r>
      <w:r w:rsidRPr="002833F3">
        <w:rPr>
          <w:rFonts w:ascii="Courier New" w:eastAsia="Times New Roman" w:hAnsi="Courier New" w:cs="Times New Roman"/>
          <w:kern w:val="0"/>
          <w:sz w:val="24"/>
          <w:szCs w:val="24"/>
          <w:lang w:val="x-none" w:eastAsia="ar-SA"/>
          <w14:ligatures w14:val="none"/>
        </w:rPr>
        <w:t>______________ / ___________________/</w:t>
      </w:r>
    </w:p>
    <w:p w14:paraId="68EB9BA3" w14:textId="77777777" w:rsidR="002833F3" w:rsidRPr="002833F3" w:rsidRDefault="002833F3" w:rsidP="002833F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(подпись)</w:t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         (расшифровка подписи)</w:t>
      </w:r>
    </w:p>
    <w:p w14:paraId="31BEAD95" w14:textId="77777777" w:rsidR="002833F3" w:rsidRPr="002833F3" w:rsidRDefault="002833F3" w:rsidP="002833F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B160025" w14:textId="77777777" w:rsidR="002833F3" w:rsidRPr="002833F3" w:rsidRDefault="002833F3" w:rsidP="002833F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     печать</w:t>
      </w:r>
    </w:p>
    <w:p w14:paraId="1610958A" w14:textId="77777777" w:rsidR="002833F3" w:rsidRPr="002833F3" w:rsidRDefault="002833F3" w:rsidP="002833F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AC856B" w14:textId="7BAF8048" w:rsidR="00E1710C" w:rsidRPr="002833F3" w:rsidRDefault="002833F3" w:rsidP="002833F3">
      <w:pPr>
        <w:rPr>
          <w:lang w:val="en-US"/>
        </w:rPr>
      </w:pPr>
      <w:r w:rsidRPr="002833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* если в работе упомянуты соавторы.</w:t>
      </w:r>
    </w:p>
    <w:sectPr w:rsidR="00E1710C" w:rsidRPr="0028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170A6"/>
    <w:multiLevelType w:val="hybridMultilevel"/>
    <w:tmpl w:val="E44CD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F3"/>
    <w:rsid w:val="002833F3"/>
    <w:rsid w:val="002861DB"/>
    <w:rsid w:val="0032757F"/>
    <w:rsid w:val="00A35EAC"/>
    <w:rsid w:val="00BD33B8"/>
    <w:rsid w:val="00E1710C"/>
    <w:rsid w:val="00E3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03FF"/>
  <w15:chartTrackingRefBased/>
  <w15:docId w15:val="{DD13305B-3726-44BE-98EB-E93D3A4D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3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3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3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33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33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33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33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33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33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3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83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3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33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33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33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3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33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3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Пименова</dc:creator>
  <cp:keywords/>
  <dc:description/>
  <cp:lastModifiedBy>User</cp:lastModifiedBy>
  <cp:revision>2</cp:revision>
  <dcterms:created xsi:type="dcterms:W3CDTF">2026-02-03T13:32:00Z</dcterms:created>
  <dcterms:modified xsi:type="dcterms:W3CDTF">2026-02-03T13:32:00Z</dcterms:modified>
</cp:coreProperties>
</file>